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95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</w:t>
      </w:r>
    </w:p>
    <w:p w:rsid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2019г. по 31 декабря 20</w:t>
      </w:r>
      <w:r w:rsidR="00D91D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9г.</w:t>
      </w:r>
    </w:p>
    <w:p w:rsid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447"/>
        <w:gridCol w:w="1674"/>
        <w:gridCol w:w="1060"/>
        <w:gridCol w:w="973"/>
        <w:gridCol w:w="1337"/>
        <w:gridCol w:w="985"/>
        <w:gridCol w:w="1263"/>
        <w:gridCol w:w="987"/>
        <w:gridCol w:w="762"/>
        <w:gridCol w:w="1069"/>
        <w:gridCol w:w="1275"/>
        <w:gridCol w:w="1554"/>
        <w:gridCol w:w="1402"/>
      </w:tblGrid>
      <w:tr w:rsidR="000D7160" w:rsidTr="000D7160">
        <w:tc>
          <w:tcPr>
            <w:tcW w:w="447" w:type="dxa"/>
            <w:vMerge w:val="restart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60" w:type="dxa"/>
            <w:vMerge w:val="restart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558" w:type="dxa"/>
            <w:gridSpan w:val="4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18" w:type="dxa"/>
            <w:gridSpan w:val="3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4" w:type="dxa"/>
            <w:vMerge w:val="restart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02" w:type="dxa"/>
            <w:vMerge w:val="restart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3ED" w:rsidTr="000D7160">
        <w:tc>
          <w:tcPr>
            <w:tcW w:w="447" w:type="dxa"/>
            <w:vMerge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37" w:type="dxa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1263" w:type="dxa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987" w:type="dxa"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762" w:type="dxa"/>
            <w:vAlign w:val="center"/>
          </w:tcPr>
          <w:p w:rsidR="005423ED" w:rsidRPr="005423ED" w:rsidRDefault="005423ED" w:rsidP="00D7361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1069" w:type="dxa"/>
            <w:vAlign w:val="center"/>
          </w:tcPr>
          <w:p w:rsidR="005423ED" w:rsidRPr="005423ED" w:rsidRDefault="005423ED" w:rsidP="00D7361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8E" w:rsidTr="000D7160">
        <w:tc>
          <w:tcPr>
            <w:tcW w:w="447" w:type="dxa"/>
            <w:vMerge w:val="restart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3ED">
              <w:rPr>
                <w:rFonts w:ascii="Times New Roman" w:hAnsi="Times New Roman" w:cs="Times New Roman"/>
                <w:sz w:val="16"/>
                <w:szCs w:val="16"/>
              </w:rPr>
              <w:t>Белокобыльский А.А.</w:t>
            </w:r>
          </w:p>
        </w:tc>
        <w:tc>
          <w:tcPr>
            <w:tcW w:w="1060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73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263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762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69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554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2 690 776,22</w:t>
            </w:r>
          </w:p>
        </w:tc>
        <w:tc>
          <w:tcPr>
            <w:tcW w:w="1402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C8E" w:rsidTr="000D7160">
        <w:tc>
          <w:tcPr>
            <w:tcW w:w="447" w:type="dxa"/>
            <w:vMerge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373C8E" w:rsidRPr="005423ED" w:rsidRDefault="00E204E5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60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73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63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62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069" w:type="dxa"/>
            <w:vAlign w:val="center"/>
          </w:tcPr>
          <w:p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73C8E" w:rsidRPr="00373C8E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4" w:type="dxa"/>
            <w:vAlign w:val="center"/>
          </w:tcPr>
          <w:p w:rsidR="00373C8E" w:rsidRPr="00373C8E" w:rsidRDefault="00373C8E" w:rsidP="00373C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402" w:type="dxa"/>
            <w:vAlign w:val="center"/>
          </w:tcPr>
          <w:p w:rsidR="00373C8E" w:rsidRPr="00373C8E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0D7160" w:rsidTr="000D7160">
        <w:tc>
          <w:tcPr>
            <w:tcW w:w="447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4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Слапогузов В.И.</w:t>
            </w:r>
          </w:p>
        </w:tc>
        <w:tc>
          <w:tcPr>
            <w:tcW w:w="1060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7" w:type="dxa"/>
          </w:tcPr>
          <w:p w:rsidR="000D7160" w:rsidRDefault="000D7160">
            <w:r w:rsidRPr="009D2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160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ВАЗ2112</w:t>
            </w:r>
          </w:p>
          <w:p w:rsidR="000D7160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Днепр</w:t>
            </w:r>
          </w:p>
        </w:tc>
        <w:tc>
          <w:tcPr>
            <w:tcW w:w="1554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3 246 012,13</w:t>
            </w:r>
          </w:p>
        </w:tc>
        <w:tc>
          <w:tcPr>
            <w:tcW w:w="1402" w:type="dxa"/>
            <w:vMerge w:val="restart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:rsidTr="000D7160">
        <w:tc>
          <w:tcPr>
            <w:tcW w:w="447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7" w:type="dxa"/>
          </w:tcPr>
          <w:p w:rsidR="000D7160" w:rsidRDefault="000D7160">
            <w:r w:rsidRPr="009D2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2017,0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:rsidTr="000D7160">
        <w:tc>
          <w:tcPr>
            <w:tcW w:w="447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7" w:type="dxa"/>
          </w:tcPr>
          <w:p w:rsidR="000D7160" w:rsidRDefault="000D7160">
            <w:r w:rsidRPr="009D2D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:rsidTr="000D7160">
        <w:tc>
          <w:tcPr>
            <w:tcW w:w="447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D7160" w:rsidRPr="005423ED" w:rsidRDefault="000D7160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:rsidTr="000D7160">
        <w:tc>
          <w:tcPr>
            <w:tcW w:w="44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0D7160" w:rsidRPr="005423ED" w:rsidRDefault="00E204E5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060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7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Хундай Туксон</w:t>
            </w:r>
          </w:p>
        </w:tc>
        <w:tc>
          <w:tcPr>
            <w:tcW w:w="1554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616 190,02</w:t>
            </w:r>
          </w:p>
        </w:tc>
        <w:tc>
          <w:tcPr>
            <w:tcW w:w="1402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:rsidTr="000D7160">
        <w:tc>
          <w:tcPr>
            <w:tcW w:w="44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3C8E">
              <w:rPr>
                <w:rFonts w:ascii="Times New Roman" w:hAnsi="Times New Roman" w:cs="Times New Roman"/>
                <w:sz w:val="16"/>
                <w:szCs w:val="16"/>
              </w:rPr>
              <w:t>бщая долевая (1/4)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:rsidTr="000D7160">
        <w:tc>
          <w:tcPr>
            <w:tcW w:w="447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4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Пустынная О.В.</w:t>
            </w:r>
          </w:p>
        </w:tc>
        <w:tc>
          <w:tcPr>
            <w:tcW w:w="1060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4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2 609 764,04</w:t>
            </w:r>
          </w:p>
        </w:tc>
        <w:tc>
          <w:tcPr>
            <w:tcW w:w="1402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:rsidTr="000D7160">
        <w:tc>
          <w:tcPr>
            <w:tcW w:w="44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:rsidTr="000D7160">
        <w:tc>
          <w:tcPr>
            <w:tcW w:w="447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4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Е.Н.</w:t>
            </w:r>
          </w:p>
        </w:tc>
        <w:tc>
          <w:tcPr>
            <w:tcW w:w="1060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97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4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1 772 833,12</w:t>
            </w:r>
          </w:p>
        </w:tc>
        <w:tc>
          <w:tcPr>
            <w:tcW w:w="1402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:rsidTr="000D7160">
        <w:tc>
          <w:tcPr>
            <w:tcW w:w="44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60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989,0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4" w:type="dxa"/>
            <w:vMerge w:val="restart"/>
            <w:vAlign w:val="center"/>
          </w:tcPr>
          <w:p w:rsidR="000D7160" w:rsidRPr="005423ED" w:rsidRDefault="00DF5524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2" w:type="dxa"/>
            <w:vMerge w:val="restart"/>
            <w:vAlign w:val="center"/>
          </w:tcPr>
          <w:p w:rsidR="000D7160" w:rsidRPr="005423ED" w:rsidRDefault="00DF5524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:rsidRPr="005423ED" w:rsidTr="00696E36">
        <w:tc>
          <w:tcPr>
            <w:tcW w:w="44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7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985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63" w:type="dxa"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7160" w:rsidRPr="005423ED" w:rsidRDefault="000D71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23ED" w:rsidRP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23ED" w:rsidRPr="005423ED" w:rsidSect="005423ED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ED"/>
    <w:rsid w:val="000D2F95"/>
    <w:rsid w:val="000D7160"/>
    <w:rsid w:val="00373C8E"/>
    <w:rsid w:val="005423ED"/>
    <w:rsid w:val="00604AA7"/>
    <w:rsid w:val="00AF3AB5"/>
    <w:rsid w:val="00D91D4A"/>
    <w:rsid w:val="00DF5524"/>
    <w:rsid w:val="00E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С. Пономарева</dc:creator>
  <cp:lastModifiedBy>Вероника С. Пономарева</cp:lastModifiedBy>
  <cp:revision>4</cp:revision>
  <cp:lastPrinted>2020-07-28T08:50:00Z</cp:lastPrinted>
  <dcterms:created xsi:type="dcterms:W3CDTF">2020-07-28T09:02:00Z</dcterms:created>
  <dcterms:modified xsi:type="dcterms:W3CDTF">2020-07-28T09:04:00Z</dcterms:modified>
</cp:coreProperties>
</file>